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12CF" w14:textId="77777777" w:rsidR="00A62286" w:rsidRP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68AA499D" w14:textId="7B22C152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CIRCOLARE </w:t>
      </w:r>
      <w:r w:rsidRPr="00A62286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 xml:space="preserve"> </w:t>
      </w:r>
      <w:r w:rsidR="00754BBB">
        <w:rPr>
          <w:rFonts w:ascii="Cambria" w:hAnsi="Cambria"/>
          <w:sz w:val="24"/>
          <w:szCs w:val="24"/>
        </w:rPr>
        <w:t>10</w:t>
      </w:r>
    </w:p>
    <w:p w14:paraId="74918B47" w14:textId="77777777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0D62587F" w14:textId="1284CCBF" w:rsidR="005E099E" w:rsidRDefault="00A62286" w:rsidP="004040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="00754BBB">
        <w:rPr>
          <w:rFonts w:ascii="Cambria" w:hAnsi="Cambria"/>
          <w:sz w:val="24"/>
          <w:szCs w:val="24"/>
        </w:rPr>
        <w:t>incontro scuola - famiglie</w:t>
      </w:r>
    </w:p>
    <w:p w14:paraId="443EDC19" w14:textId="77777777" w:rsidR="00385843" w:rsidRDefault="00385843" w:rsidP="00404099">
      <w:pPr>
        <w:jc w:val="both"/>
        <w:rPr>
          <w:rFonts w:ascii="Cambria" w:hAnsi="Cambria"/>
          <w:sz w:val="24"/>
          <w:szCs w:val="24"/>
        </w:rPr>
      </w:pPr>
    </w:p>
    <w:p w14:paraId="7E95199D" w14:textId="1ADE32B5" w:rsidR="00832AEE" w:rsidRPr="00832AEE" w:rsidRDefault="00385843" w:rsidP="00E15D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comunica </w:t>
      </w:r>
      <w:r w:rsidR="00E15D33">
        <w:rPr>
          <w:rFonts w:ascii="Cambria" w:hAnsi="Cambria"/>
          <w:sz w:val="24"/>
          <w:szCs w:val="24"/>
        </w:rPr>
        <w:t xml:space="preserve">che </w:t>
      </w:r>
      <w:r w:rsidR="005C6033">
        <w:rPr>
          <w:rFonts w:ascii="Cambria" w:hAnsi="Cambria"/>
          <w:sz w:val="24"/>
          <w:szCs w:val="24"/>
        </w:rPr>
        <w:t xml:space="preserve">il giorno </w:t>
      </w:r>
      <w:r w:rsidR="005834DF">
        <w:rPr>
          <w:rFonts w:ascii="Cambria" w:hAnsi="Cambria"/>
          <w:sz w:val="24"/>
          <w:szCs w:val="24"/>
        </w:rPr>
        <w:t>30</w:t>
      </w:r>
      <w:r w:rsidR="005C6033">
        <w:rPr>
          <w:rFonts w:ascii="Cambria" w:hAnsi="Cambria"/>
          <w:sz w:val="24"/>
          <w:szCs w:val="24"/>
        </w:rPr>
        <w:t xml:space="preserve"> ottobre 2024 </w:t>
      </w:r>
      <w:r w:rsidR="005834DF">
        <w:rPr>
          <w:rFonts w:ascii="Cambria" w:hAnsi="Cambria"/>
          <w:sz w:val="24"/>
          <w:szCs w:val="24"/>
        </w:rPr>
        <w:t>è previsto l’incontro scuola famiglie dalle ore 14.30 alle ore 17.30.</w:t>
      </w:r>
    </w:p>
    <w:p w14:paraId="470EE7A5" w14:textId="77777777" w:rsidR="00404099" w:rsidRDefault="00404099" w:rsidP="00404099">
      <w:pPr>
        <w:jc w:val="both"/>
        <w:rPr>
          <w:rFonts w:ascii="Cambria" w:hAnsi="Cambria"/>
          <w:sz w:val="24"/>
          <w:szCs w:val="24"/>
        </w:rPr>
      </w:pPr>
    </w:p>
    <w:p w14:paraId="55F2135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7D8F77D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19545B0F" w14:textId="7A5ADD53" w:rsidR="00A62286" w:rsidRDefault="00501918" w:rsidP="0050191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Roma, </w:t>
      </w:r>
      <w:r w:rsidR="005834DF">
        <w:rPr>
          <w:rFonts w:ascii="Cambria" w:hAnsi="Cambria"/>
          <w:sz w:val="24"/>
          <w:szCs w:val="24"/>
        </w:rPr>
        <w:t>23</w:t>
      </w:r>
      <w:r>
        <w:rPr>
          <w:rFonts w:ascii="Cambria" w:hAnsi="Cambria"/>
          <w:sz w:val="24"/>
          <w:szCs w:val="24"/>
        </w:rPr>
        <w:t>/</w:t>
      </w:r>
      <w:r w:rsidR="005C6033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/2024</w:t>
      </w:r>
    </w:p>
    <w:p w14:paraId="024C3A81" w14:textId="77777777" w:rsidR="00501918" w:rsidRDefault="00501918" w:rsidP="00501918">
      <w:pPr>
        <w:jc w:val="both"/>
        <w:rPr>
          <w:rFonts w:ascii="Cambria" w:hAnsi="Cambria"/>
          <w:sz w:val="24"/>
          <w:szCs w:val="24"/>
        </w:rPr>
      </w:pPr>
    </w:p>
    <w:p w14:paraId="12357321" w14:textId="278E8651" w:rsidR="00501918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Il Coordinatore didattico</w:t>
      </w:r>
    </w:p>
    <w:p w14:paraId="7DD98781" w14:textId="7757453D" w:rsidR="00501918" w:rsidRPr="00A62286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Prof. Alessandro De Luca</w:t>
      </w:r>
    </w:p>
    <w:p w14:paraId="3A8F694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01C3FE5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4115AE63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7A90C575" w14:textId="77777777" w:rsidR="00A62286" w:rsidRDefault="00A62286" w:rsidP="00A62286">
      <w:pPr>
        <w:rPr>
          <w:rFonts w:ascii="Cambria" w:hAnsi="Cambria"/>
          <w:sz w:val="24"/>
          <w:szCs w:val="24"/>
        </w:rPr>
      </w:pPr>
    </w:p>
    <w:p w14:paraId="14B09055" w14:textId="77777777" w:rsidR="00A62286" w:rsidRPr="00A62286" w:rsidRDefault="00A62286" w:rsidP="00A62286">
      <w:pPr>
        <w:ind w:firstLine="708"/>
        <w:rPr>
          <w:rFonts w:ascii="Cambria" w:hAnsi="Cambria"/>
          <w:sz w:val="24"/>
          <w:szCs w:val="24"/>
        </w:rPr>
      </w:pPr>
    </w:p>
    <w:sectPr w:rsidR="00A62286" w:rsidRPr="00A62286" w:rsidSect="00A62286">
      <w:headerReference w:type="default" r:id="rId7"/>
      <w:pgSz w:w="11906" w:h="16838"/>
      <w:pgMar w:top="1417" w:right="1134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EB275" w14:textId="77777777" w:rsidR="00497144" w:rsidRDefault="00497144" w:rsidP="00A62286">
      <w:pPr>
        <w:spacing w:after="0" w:line="240" w:lineRule="auto"/>
      </w:pPr>
      <w:r>
        <w:separator/>
      </w:r>
    </w:p>
  </w:endnote>
  <w:endnote w:type="continuationSeparator" w:id="0">
    <w:p w14:paraId="26C7C95B" w14:textId="77777777" w:rsidR="00497144" w:rsidRDefault="00497144" w:rsidP="00A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FC5F" w14:textId="77777777" w:rsidR="00497144" w:rsidRDefault="00497144" w:rsidP="00A62286">
      <w:pPr>
        <w:spacing w:after="0" w:line="240" w:lineRule="auto"/>
      </w:pPr>
      <w:r>
        <w:separator/>
      </w:r>
    </w:p>
  </w:footnote>
  <w:footnote w:type="continuationSeparator" w:id="0">
    <w:p w14:paraId="3208FFE8" w14:textId="77777777" w:rsidR="00497144" w:rsidRDefault="00497144" w:rsidP="00A6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E958" w14:textId="1E7579E1" w:rsidR="00A62286" w:rsidRPr="00A62286" w:rsidRDefault="00A62286">
    <w:pPr>
      <w:pStyle w:val="Intestazione"/>
      <w:rPr>
        <w:rFonts w:ascii="Cambria" w:hAnsi="Cambria"/>
        <w:sz w:val="24"/>
        <w:szCs w:val="24"/>
      </w:rPr>
    </w:pPr>
    <w:r w:rsidRPr="00A62286">
      <w:rPr>
        <w:rFonts w:ascii="Cambria" w:hAnsi="Cambria"/>
        <w:sz w:val="36"/>
        <w:szCs w:val="36"/>
      </w:rPr>
      <w:t>CIRCOLARI A.S. 2024-2025</w:t>
    </w:r>
    <w:r>
      <w:rPr>
        <w:rFonts w:ascii="Cambria" w:hAnsi="Cambria"/>
        <w:sz w:val="36"/>
        <w:szCs w:val="36"/>
      </w:rPr>
      <w:tab/>
      <w:t xml:space="preserve">                                                  </w:t>
    </w:r>
    <w:r>
      <w:rPr>
        <w:rFonts w:ascii="Cambria" w:hAnsi="Cambria"/>
        <w:sz w:val="24"/>
        <w:szCs w:val="24"/>
      </w:rPr>
      <w:t>Istituto PIO XII</w:t>
    </w:r>
  </w:p>
  <w:p w14:paraId="7F484DD3" w14:textId="2733D6D0" w:rsidR="00A62286" w:rsidRPr="00A62286" w:rsidRDefault="00A62286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__________________________________________________________________________________________________________________________________________________________________</w:t>
    </w:r>
  </w:p>
  <w:p w14:paraId="2E86617D" w14:textId="77777777" w:rsidR="00A62286" w:rsidRDefault="00A622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C742B"/>
    <w:multiLevelType w:val="hybridMultilevel"/>
    <w:tmpl w:val="B03C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6"/>
    <w:rsid w:val="000240D7"/>
    <w:rsid w:val="00070474"/>
    <w:rsid w:val="000E61F0"/>
    <w:rsid w:val="00117457"/>
    <w:rsid w:val="001861F6"/>
    <w:rsid w:val="00245329"/>
    <w:rsid w:val="00297A92"/>
    <w:rsid w:val="002C65D4"/>
    <w:rsid w:val="00334BC1"/>
    <w:rsid w:val="00341C45"/>
    <w:rsid w:val="00385843"/>
    <w:rsid w:val="00392BC9"/>
    <w:rsid w:val="003A5F23"/>
    <w:rsid w:val="003D78EA"/>
    <w:rsid w:val="003E093A"/>
    <w:rsid w:val="00404099"/>
    <w:rsid w:val="004525E0"/>
    <w:rsid w:val="00482B9E"/>
    <w:rsid w:val="00497144"/>
    <w:rsid w:val="004D3BC8"/>
    <w:rsid w:val="0050039E"/>
    <w:rsid w:val="00500FA4"/>
    <w:rsid w:val="00501918"/>
    <w:rsid w:val="00576BE6"/>
    <w:rsid w:val="005834DF"/>
    <w:rsid w:val="005B3864"/>
    <w:rsid w:val="005C6033"/>
    <w:rsid w:val="005E099E"/>
    <w:rsid w:val="00632997"/>
    <w:rsid w:val="00636409"/>
    <w:rsid w:val="006A7D14"/>
    <w:rsid w:val="006C4301"/>
    <w:rsid w:val="006D3778"/>
    <w:rsid w:val="00754BBB"/>
    <w:rsid w:val="00762A0A"/>
    <w:rsid w:val="008041C4"/>
    <w:rsid w:val="00832AEE"/>
    <w:rsid w:val="008919E0"/>
    <w:rsid w:val="009D0119"/>
    <w:rsid w:val="009D4B94"/>
    <w:rsid w:val="009F2DFF"/>
    <w:rsid w:val="00A05D70"/>
    <w:rsid w:val="00A216BF"/>
    <w:rsid w:val="00A40DEE"/>
    <w:rsid w:val="00A50A5C"/>
    <w:rsid w:val="00A62286"/>
    <w:rsid w:val="00A64EBD"/>
    <w:rsid w:val="00A8526C"/>
    <w:rsid w:val="00AD7591"/>
    <w:rsid w:val="00B05A43"/>
    <w:rsid w:val="00B23C2D"/>
    <w:rsid w:val="00BC7FC9"/>
    <w:rsid w:val="00D65383"/>
    <w:rsid w:val="00D83B08"/>
    <w:rsid w:val="00E02C3C"/>
    <w:rsid w:val="00E15D33"/>
    <w:rsid w:val="00E246EA"/>
    <w:rsid w:val="00E357D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EDA0"/>
  <w15:chartTrackingRefBased/>
  <w15:docId w15:val="{87FC20C8-1B9F-4518-AE14-37CAF34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286"/>
  </w:style>
  <w:style w:type="paragraph" w:styleId="Pidipagina">
    <w:name w:val="footer"/>
    <w:basedOn w:val="Normale"/>
    <w:link w:val="Pidipagina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286"/>
  </w:style>
  <w:style w:type="paragraph" w:styleId="Paragrafoelenco">
    <w:name w:val="List Paragraph"/>
    <w:basedOn w:val="Normale"/>
    <w:uiPriority w:val="34"/>
    <w:qFormat/>
    <w:rsid w:val="0083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cp:lastPrinted>2024-09-25T11:46:00Z</cp:lastPrinted>
  <dcterms:created xsi:type="dcterms:W3CDTF">2024-10-29T12:01:00Z</dcterms:created>
  <dcterms:modified xsi:type="dcterms:W3CDTF">2024-10-30T16:19:00Z</dcterms:modified>
</cp:coreProperties>
</file>