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12CF" w14:textId="77777777" w:rsidR="00A62286" w:rsidRP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68AA499D" w14:textId="645038C1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CIRCOLARE </w:t>
      </w:r>
      <w:r w:rsidRPr="00A62286">
        <w:rPr>
          <w:rFonts w:ascii="Cambria" w:hAnsi="Cambria"/>
          <w:sz w:val="24"/>
          <w:szCs w:val="24"/>
        </w:rPr>
        <w:t>N.</w:t>
      </w:r>
      <w:r>
        <w:rPr>
          <w:rFonts w:ascii="Cambria" w:hAnsi="Cambria"/>
          <w:sz w:val="24"/>
          <w:szCs w:val="24"/>
        </w:rPr>
        <w:t xml:space="preserve"> </w:t>
      </w:r>
      <w:r w:rsidR="001B11B4">
        <w:rPr>
          <w:rFonts w:ascii="Cambria" w:hAnsi="Cambria"/>
          <w:sz w:val="24"/>
          <w:szCs w:val="24"/>
        </w:rPr>
        <w:t>2</w:t>
      </w:r>
      <w:r w:rsidR="00206FE3">
        <w:rPr>
          <w:rFonts w:ascii="Cambria" w:hAnsi="Cambria"/>
          <w:sz w:val="24"/>
          <w:szCs w:val="24"/>
        </w:rPr>
        <w:t>2</w:t>
      </w:r>
    </w:p>
    <w:p w14:paraId="74918B47" w14:textId="77777777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0D62587F" w14:textId="2371F126" w:rsidR="005E099E" w:rsidRDefault="00A62286" w:rsidP="004040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="00206FE3">
        <w:rPr>
          <w:rFonts w:ascii="Cambria" w:hAnsi="Cambria"/>
          <w:sz w:val="24"/>
          <w:szCs w:val="24"/>
        </w:rPr>
        <w:t>GIORNATA DELLO SPORT</w:t>
      </w:r>
    </w:p>
    <w:p w14:paraId="443EDC19" w14:textId="77777777" w:rsidR="00385843" w:rsidRDefault="00385843" w:rsidP="00404099">
      <w:pPr>
        <w:jc w:val="both"/>
        <w:rPr>
          <w:rFonts w:ascii="Cambria" w:hAnsi="Cambria"/>
          <w:sz w:val="24"/>
          <w:szCs w:val="24"/>
        </w:rPr>
      </w:pPr>
    </w:p>
    <w:p w14:paraId="7E95199D" w14:textId="6B27AD04" w:rsidR="00832AEE" w:rsidRPr="00832AEE" w:rsidRDefault="00385843" w:rsidP="00E15D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comunica </w:t>
      </w:r>
      <w:r w:rsidR="00E15D33">
        <w:rPr>
          <w:rFonts w:ascii="Cambria" w:hAnsi="Cambria"/>
          <w:sz w:val="24"/>
          <w:szCs w:val="24"/>
        </w:rPr>
        <w:t xml:space="preserve">che </w:t>
      </w:r>
      <w:r w:rsidR="005C6033">
        <w:rPr>
          <w:rFonts w:ascii="Cambria" w:hAnsi="Cambria"/>
          <w:sz w:val="24"/>
          <w:szCs w:val="24"/>
        </w:rPr>
        <w:t xml:space="preserve">il giorno </w:t>
      </w:r>
      <w:r w:rsidR="00206FE3">
        <w:rPr>
          <w:rFonts w:ascii="Cambria" w:hAnsi="Cambria"/>
          <w:sz w:val="24"/>
          <w:szCs w:val="24"/>
        </w:rPr>
        <w:t>20</w:t>
      </w:r>
      <w:r w:rsidR="005C6033">
        <w:rPr>
          <w:rFonts w:ascii="Cambria" w:hAnsi="Cambria"/>
          <w:sz w:val="24"/>
          <w:szCs w:val="24"/>
        </w:rPr>
        <w:t xml:space="preserve"> </w:t>
      </w:r>
      <w:r w:rsidR="001B11B4">
        <w:rPr>
          <w:rFonts w:ascii="Cambria" w:hAnsi="Cambria"/>
          <w:sz w:val="24"/>
          <w:szCs w:val="24"/>
        </w:rPr>
        <w:t>dicembre</w:t>
      </w:r>
      <w:r w:rsidR="005C6033">
        <w:rPr>
          <w:rFonts w:ascii="Cambria" w:hAnsi="Cambria"/>
          <w:sz w:val="24"/>
          <w:szCs w:val="24"/>
        </w:rPr>
        <w:t xml:space="preserve"> 2024 </w:t>
      </w:r>
      <w:r w:rsidR="00206FE3">
        <w:rPr>
          <w:rFonts w:ascii="Cambria" w:hAnsi="Cambria"/>
          <w:sz w:val="24"/>
          <w:szCs w:val="24"/>
        </w:rPr>
        <w:t>tutte le classi parteciperanno al</w:t>
      </w:r>
      <w:r w:rsidR="005834DF">
        <w:rPr>
          <w:rFonts w:ascii="Cambria" w:hAnsi="Cambria"/>
          <w:sz w:val="24"/>
          <w:szCs w:val="24"/>
        </w:rPr>
        <w:t>l</w:t>
      </w:r>
      <w:r w:rsidR="00206FE3">
        <w:rPr>
          <w:rFonts w:ascii="Cambria" w:hAnsi="Cambria"/>
          <w:sz w:val="24"/>
          <w:szCs w:val="24"/>
        </w:rPr>
        <w:t xml:space="preserve">a giornata dello Sport presso la Polisportiva </w:t>
      </w:r>
      <w:r w:rsidR="00297F57">
        <w:rPr>
          <w:rFonts w:ascii="Cambria" w:hAnsi="Cambria"/>
          <w:sz w:val="24"/>
          <w:szCs w:val="24"/>
        </w:rPr>
        <w:t>Cavanis</w:t>
      </w:r>
      <w:r w:rsidR="00206FE3">
        <w:rPr>
          <w:rFonts w:ascii="Cambria" w:hAnsi="Cambria"/>
          <w:sz w:val="24"/>
          <w:szCs w:val="24"/>
        </w:rPr>
        <w:t xml:space="preserve"> dalle ore 8.20 alle ore 13.50.</w:t>
      </w:r>
    </w:p>
    <w:p w14:paraId="470EE7A5" w14:textId="77777777" w:rsidR="00404099" w:rsidRDefault="00404099" w:rsidP="00404099">
      <w:pPr>
        <w:jc w:val="both"/>
        <w:rPr>
          <w:rFonts w:ascii="Cambria" w:hAnsi="Cambria"/>
          <w:sz w:val="24"/>
          <w:szCs w:val="24"/>
        </w:rPr>
      </w:pPr>
    </w:p>
    <w:p w14:paraId="55F2135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7D8F77D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19545B0F" w14:textId="0C812F97" w:rsidR="00A62286" w:rsidRDefault="00501918" w:rsidP="0050191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Roma, </w:t>
      </w:r>
      <w:r w:rsidR="001B11B4">
        <w:rPr>
          <w:rFonts w:ascii="Cambria" w:hAnsi="Cambria"/>
          <w:sz w:val="24"/>
          <w:szCs w:val="24"/>
        </w:rPr>
        <w:t>09</w:t>
      </w:r>
      <w:r>
        <w:rPr>
          <w:rFonts w:ascii="Cambria" w:hAnsi="Cambria"/>
          <w:sz w:val="24"/>
          <w:szCs w:val="24"/>
        </w:rPr>
        <w:t>/</w:t>
      </w:r>
      <w:r w:rsidR="005C6033">
        <w:rPr>
          <w:rFonts w:ascii="Cambria" w:hAnsi="Cambria"/>
          <w:sz w:val="24"/>
          <w:szCs w:val="24"/>
        </w:rPr>
        <w:t>1</w:t>
      </w:r>
      <w:r w:rsidR="001B11B4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/2024</w:t>
      </w:r>
    </w:p>
    <w:p w14:paraId="024C3A81" w14:textId="77777777" w:rsidR="00501918" w:rsidRDefault="00501918" w:rsidP="00501918">
      <w:pPr>
        <w:jc w:val="both"/>
        <w:rPr>
          <w:rFonts w:ascii="Cambria" w:hAnsi="Cambria"/>
          <w:sz w:val="24"/>
          <w:szCs w:val="24"/>
        </w:rPr>
      </w:pPr>
    </w:p>
    <w:p w14:paraId="12357321" w14:textId="278E8651" w:rsidR="00501918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Il Coordinatore didattico</w:t>
      </w:r>
    </w:p>
    <w:p w14:paraId="7DD98781" w14:textId="7757453D" w:rsidR="00501918" w:rsidRPr="00A62286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Prof. Alessandro De Luca</w:t>
      </w:r>
    </w:p>
    <w:p w14:paraId="3A8F694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01C3FE5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4115AE63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7A90C575" w14:textId="77777777" w:rsidR="00A62286" w:rsidRDefault="00A62286" w:rsidP="00A62286">
      <w:pPr>
        <w:rPr>
          <w:rFonts w:ascii="Cambria" w:hAnsi="Cambria"/>
          <w:sz w:val="24"/>
          <w:szCs w:val="24"/>
        </w:rPr>
      </w:pPr>
    </w:p>
    <w:p w14:paraId="14B09055" w14:textId="77777777" w:rsidR="00A62286" w:rsidRPr="00A62286" w:rsidRDefault="00A62286" w:rsidP="00A62286">
      <w:pPr>
        <w:ind w:firstLine="708"/>
        <w:rPr>
          <w:rFonts w:ascii="Cambria" w:hAnsi="Cambria"/>
          <w:sz w:val="24"/>
          <w:szCs w:val="24"/>
        </w:rPr>
      </w:pPr>
    </w:p>
    <w:sectPr w:rsidR="00A62286" w:rsidRPr="00A62286" w:rsidSect="00A62286">
      <w:headerReference w:type="default" r:id="rId7"/>
      <w:pgSz w:w="11906" w:h="16838"/>
      <w:pgMar w:top="1417" w:right="1134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606E" w14:textId="77777777" w:rsidR="00487ADF" w:rsidRDefault="00487ADF" w:rsidP="00A62286">
      <w:pPr>
        <w:spacing w:after="0" w:line="240" w:lineRule="auto"/>
      </w:pPr>
      <w:r>
        <w:separator/>
      </w:r>
    </w:p>
  </w:endnote>
  <w:endnote w:type="continuationSeparator" w:id="0">
    <w:p w14:paraId="026F0E91" w14:textId="77777777" w:rsidR="00487ADF" w:rsidRDefault="00487ADF" w:rsidP="00A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104B" w14:textId="77777777" w:rsidR="00487ADF" w:rsidRDefault="00487ADF" w:rsidP="00A62286">
      <w:pPr>
        <w:spacing w:after="0" w:line="240" w:lineRule="auto"/>
      </w:pPr>
      <w:r>
        <w:separator/>
      </w:r>
    </w:p>
  </w:footnote>
  <w:footnote w:type="continuationSeparator" w:id="0">
    <w:p w14:paraId="73DEBAD7" w14:textId="77777777" w:rsidR="00487ADF" w:rsidRDefault="00487ADF" w:rsidP="00A6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E958" w14:textId="1E7579E1" w:rsidR="00A62286" w:rsidRPr="00A62286" w:rsidRDefault="00A62286">
    <w:pPr>
      <w:pStyle w:val="Intestazione"/>
      <w:rPr>
        <w:rFonts w:ascii="Cambria" w:hAnsi="Cambria"/>
        <w:sz w:val="24"/>
        <w:szCs w:val="24"/>
      </w:rPr>
    </w:pPr>
    <w:r w:rsidRPr="00A62286">
      <w:rPr>
        <w:rFonts w:ascii="Cambria" w:hAnsi="Cambria"/>
        <w:sz w:val="36"/>
        <w:szCs w:val="36"/>
      </w:rPr>
      <w:t>CIRCOLARI A.S. 2024-2025</w:t>
    </w:r>
    <w:r>
      <w:rPr>
        <w:rFonts w:ascii="Cambria" w:hAnsi="Cambria"/>
        <w:sz w:val="36"/>
        <w:szCs w:val="36"/>
      </w:rPr>
      <w:tab/>
      <w:t xml:space="preserve">                                                  </w:t>
    </w:r>
    <w:r>
      <w:rPr>
        <w:rFonts w:ascii="Cambria" w:hAnsi="Cambria"/>
        <w:sz w:val="24"/>
        <w:szCs w:val="24"/>
      </w:rPr>
      <w:t>Istituto PIO XII</w:t>
    </w:r>
  </w:p>
  <w:p w14:paraId="7F484DD3" w14:textId="2733D6D0" w:rsidR="00A62286" w:rsidRPr="00A62286" w:rsidRDefault="00A62286">
    <w:pPr>
      <w:pStyle w:val="Intestazione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__________________________________________________________________________________________________________________________________________________________________</w:t>
    </w:r>
  </w:p>
  <w:p w14:paraId="2E86617D" w14:textId="77777777" w:rsidR="00A62286" w:rsidRDefault="00A622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C742B"/>
    <w:multiLevelType w:val="hybridMultilevel"/>
    <w:tmpl w:val="B03C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6"/>
    <w:rsid w:val="000240D7"/>
    <w:rsid w:val="00034203"/>
    <w:rsid w:val="00070474"/>
    <w:rsid w:val="00091307"/>
    <w:rsid w:val="000D2A25"/>
    <w:rsid w:val="000E61F0"/>
    <w:rsid w:val="00117457"/>
    <w:rsid w:val="001861F6"/>
    <w:rsid w:val="001B11B4"/>
    <w:rsid w:val="00206FE3"/>
    <w:rsid w:val="00245329"/>
    <w:rsid w:val="00297A92"/>
    <w:rsid w:val="00297F57"/>
    <w:rsid w:val="002C65D4"/>
    <w:rsid w:val="003123DB"/>
    <w:rsid w:val="00334BC1"/>
    <w:rsid w:val="00341C45"/>
    <w:rsid w:val="00385843"/>
    <w:rsid w:val="00392BC9"/>
    <w:rsid w:val="003A5F23"/>
    <w:rsid w:val="003D78EA"/>
    <w:rsid w:val="003E093A"/>
    <w:rsid w:val="00404099"/>
    <w:rsid w:val="004525E0"/>
    <w:rsid w:val="00482B9E"/>
    <w:rsid w:val="00487ADF"/>
    <w:rsid w:val="00497144"/>
    <w:rsid w:val="004D3BC8"/>
    <w:rsid w:val="0050039E"/>
    <w:rsid w:val="00500FA4"/>
    <w:rsid w:val="00501918"/>
    <w:rsid w:val="00576BE6"/>
    <w:rsid w:val="005834DF"/>
    <w:rsid w:val="005B3864"/>
    <w:rsid w:val="005C6033"/>
    <w:rsid w:val="005E099E"/>
    <w:rsid w:val="00632997"/>
    <w:rsid w:val="00636409"/>
    <w:rsid w:val="006A7D14"/>
    <w:rsid w:val="006C4301"/>
    <w:rsid w:val="006D3778"/>
    <w:rsid w:val="00720913"/>
    <w:rsid w:val="00754BBB"/>
    <w:rsid w:val="00762A0A"/>
    <w:rsid w:val="00802B30"/>
    <w:rsid w:val="008041C4"/>
    <w:rsid w:val="00832AEE"/>
    <w:rsid w:val="008919E0"/>
    <w:rsid w:val="009D0119"/>
    <w:rsid w:val="009D4B94"/>
    <w:rsid w:val="009F2DFF"/>
    <w:rsid w:val="00A05D70"/>
    <w:rsid w:val="00A216BF"/>
    <w:rsid w:val="00A40DEE"/>
    <w:rsid w:val="00A50A5C"/>
    <w:rsid w:val="00A62286"/>
    <w:rsid w:val="00A64EBD"/>
    <w:rsid w:val="00A8526C"/>
    <w:rsid w:val="00A939D1"/>
    <w:rsid w:val="00AD7591"/>
    <w:rsid w:val="00B05A43"/>
    <w:rsid w:val="00B23C2D"/>
    <w:rsid w:val="00BC7FC9"/>
    <w:rsid w:val="00D65383"/>
    <w:rsid w:val="00D83B08"/>
    <w:rsid w:val="00E02C3C"/>
    <w:rsid w:val="00E15D33"/>
    <w:rsid w:val="00E246EA"/>
    <w:rsid w:val="00E31642"/>
    <w:rsid w:val="00E357D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EDA0"/>
  <w15:chartTrackingRefBased/>
  <w15:docId w15:val="{87FC20C8-1B9F-4518-AE14-37CAF34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286"/>
  </w:style>
  <w:style w:type="paragraph" w:styleId="Pidipagina">
    <w:name w:val="footer"/>
    <w:basedOn w:val="Normale"/>
    <w:link w:val="Pidipagina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286"/>
  </w:style>
  <w:style w:type="paragraph" w:styleId="Paragrafoelenco">
    <w:name w:val="List Paragraph"/>
    <w:basedOn w:val="Normale"/>
    <w:uiPriority w:val="34"/>
    <w:qFormat/>
    <w:rsid w:val="0083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3</cp:revision>
  <cp:lastPrinted>2024-09-25T11:46:00Z</cp:lastPrinted>
  <dcterms:created xsi:type="dcterms:W3CDTF">2024-12-11T13:46:00Z</dcterms:created>
  <dcterms:modified xsi:type="dcterms:W3CDTF">2024-12-16T09:50:00Z</dcterms:modified>
</cp:coreProperties>
</file>